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A6679">
      <w:pPr>
        <w:spacing w:line="520" w:lineRule="exact"/>
        <w:jc w:val="center"/>
        <w:rPr>
          <w:rFonts w:ascii="黑体" w:eastAsia="黑体"/>
          <w:sz w:val="40"/>
          <w:szCs w:val="40"/>
        </w:rPr>
      </w:pPr>
      <w:r>
        <w:rPr>
          <w:rFonts w:hint="eastAsia" w:ascii="黑体" w:eastAsia="黑体"/>
          <w:sz w:val="40"/>
          <w:szCs w:val="40"/>
        </w:rPr>
        <w:t>202</w:t>
      </w:r>
      <w:r>
        <w:rPr>
          <w:rFonts w:hint="eastAsia" w:ascii="黑体" w:eastAsia="黑体"/>
          <w:sz w:val="40"/>
          <w:szCs w:val="40"/>
          <w:lang w:val="en-US" w:eastAsia="zh-CN"/>
        </w:rPr>
        <w:t>6</w:t>
      </w:r>
      <w:r>
        <w:rPr>
          <w:rFonts w:hint="eastAsia" w:ascii="黑体" w:eastAsia="黑体"/>
          <w:sz w:val="40"/>
          <w:szCs w:val="40"/>
        </w:rPr>
        <w:t>-202</w:t>
      </w:r>
      <w:r>
        <w:rPr>
          <w:rFonts w:hint="eastAsia" w:ascii="黑体" w:eastAsia="黑体"/>
          <w:sz w:val="40"/>
          <w:szCs w:val="40"/>
          <w:lang w:val="en-US" w:eastAsia="zh-CN"/>
        </w:rPr>
        <w:t>7</w:t>
      </w:r>
      <w:r>
        <w:rPr>
          <w:rFonts w:hint="eastAsia" w:ascii="黑体" w:eastAsia="黑体"/>
          <w:sz w:val="40"/>
          <w:szCs w:val="40"/>
        </w:rPr>
        <w:t>学年第</w:t>
      </w:r>
      <w:r>
        <w:rPr>
          <w:rFonts w:hint="eastAsia" w:ascii="黑体" w:eastAsia="黑体"/>
          <w:sz w:val="40"/>
          <w:szCs w:val="40"/>
          <w:lang w:val="en-US" w:eastAsia="zh-CN"/>
        </w:rPr>
        <w:t>一</w:t>
      </w:r>
      <w:r>
        <w:rPr>
          <w:rFonts w:hint="eastAsia" w:ascii="黑体" w:eastAsia="黑体"/>
          <w:sz w:val="40"/>
          <w:szCs w:val="40"/>
        </w:rPr>
        <w:t>学期入党</w:t>
      </w:r>
      <w:bookmarkStart w:id="0" w:name="_GoBack"/>
      <w:bookmarkEnd w:id="0"/>
      <w:r>
        <w:rPr>
          <w:rFonts w:hint="eastAsia" w:ascii="黑体" w:eastAsia="黑体"/>
          <w:sz w:val="40"/>
          <w:szCs w:val="40"/>
        </w:rPr>
        <w:t>申请人公示表</w:t>
      </w:r>
    </w:p>
    <w:p w14:paraId="090A1FAE">
      <w:pPr>
        <w:spacing w:line="480" w:lineRule="exact"/>
        <w:ind w:firstLine="560" w:firstLineChars="200"/>
        <w:rPr>
          <w:rFonts w:hint="eastAsia" w:ascii="仿宋_GB2312" w:hAnsi="仿宋_GB2312" w:eastAsia="仿宋_GB2312" w:cs="仿宋_GB2312"/>
          <w:bCs/>
          <w:sz w:val="28"/>
          <w:szCs w:val="28"/>
        </w:rPr>
      </w:pPr>
    </w:p>
    <w:p w14:paraId="646E0317">
      <w:pPr>
        <w:spacing w:line="48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9月至10</w:t>
      </w:r>
      <w:r>
        <w:rPr>
          <w:rFonts w:hint="eastAsia" w:ascii="仿宋_GB2312" w:hAnsi="仿宋_GB2312" w:eastAsia="仿宋_GB2312" w:cs="仿宋_GB2312"/>
          <w:sz w:val="28"/>
          <w:szCs w:val="28"/>
        </w:rPr>
        <w:t>月，管工学院党委共有刘昊昌等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156</w:t>
      </w:r>
      <w:r>
        <w:rPr>
          <w:rFonts w:hint="eastAsia" w:ascii="仿宋_GB2312" w:hAnsi="仿宋_GB2312" w:eastAsia="仿宋_GB2312" w:cs="仿宋_GB2312"/>
          <w:sz w:val="28"/>
          <w:szCs w:val="28"/>
        </w:rPr>
        <w:t>位同学提出入党申请，现进行公示。</w:t>
      </w:r>
    </w:p>
    <w:p w14:paraId="7AC83596">
      <w:pPr>
        <w:spacing w:line="48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公示时间自2026年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28"/>
          <w:szCs w:val="28"/>
        </w:rPr>
        <w:t>日至2026年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53020F10">
      <w:pPr>
        <w:spacing w:line="48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公示联系人：林老师、陶老师，联系方式：28872393，邮箱：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HYPERLINK "mailto:824693588@qq.com"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Style w:val="20"/>
          <w:rFonts w:hint="eastAsia" w:ascii="仿宋_GB2312" w:hAnsi="仿宋_GB2312" w:eastAsia="仿宋_GB2312" w:cs="仿宋_GB2312"/>
          <w:sz w:val="28"/>
          <w:szCs w:val="28"/>
        </w:rPr>
        <w:t>824693588@qq.com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</w:p>
    <w:p w14:paraId="23D20A67">
      <w:pPr>
        <w:pStyle w:val="2"/>
        <w:rPr>
          <w:rFonts w:hint="eastAsia"/>
        </w:rPr>
      </w:pPr>
    </w:p>
    <w:tbl>
      <w:tblPr>
        <w:tblStyle w:val="15"/>
        <w:tblW w:w="8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266"/>
        <w:gridCol w:w="1516"/>
        <w:gridCol w:w="2249"/>
        <w:gridCol w:w="2155"/>
        <w:gridCol w:w="919"/>
      </w:tblGrid>
      <w:tr w14:paraId="69790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</w:tcPr>
          <w:p w14:paraId="2AC8DEC9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266" w:type="dxa"/>
          </w:tcPr>
          <w:p w14:paraId="77179710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姓名</w:t>
            </w:r>
          </w:p>
        </w:tc>
        <w:tc>
          <w:tcPr>
            <w:tcW w:w="1516" w:type="dxa"/>
          </w:tcPr>
          <w:p w14:paraId="5F0B3D0B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班级/部门</w:t>
            </w:r>
          </w:p>
        </w:tc>
        <w:tc>
          <w:tcPr>
            <w:tcW w:w="2249" w:type="dxa"/>
          </w:tcPr>
          <w:p w14:paraId="4D31AF21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出生时间</w:t>
            </w:r>
          </w:p>
        </w:tc>
        <w:tc>
          <w:tcPr>
            <w:tcW w:w="2155" w:type="dxa"/>
          </w:tcPr>
          <w:p w14:paraId="0618608E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申请时间</w:t>
            </w:r>
          </w:p>
        </w:tc>
        <w:tc>
          <w:tcPr>
            <w:tcW w:w="919" w:type="dxa"/>
          </w:tcPr>
          <w:p w14:paraId="703CD9B6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备注</w:t>
            </w:r>
          </w:p>
        </w:tc>
      </w:tr>
      <w:tr w14:paraId="3F2DE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6353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45F4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刘昊昌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7721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1CE80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2007年10月4日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BEA06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2026年9月28日</w:t>
            </w:r>
          </w:p>
        </w:tc>
        <w:tc>
          <w:tcPr>
            <w:tcW w:w="919" w:type="dxa"/>
          </w:tcPr>
          <w:p w14:paraId="276DED1B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334A8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5E28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9E61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章思成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C155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C3593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2008年7月28日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0295D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2026年9月28日</w:t>
            </w:r>
          </w:p>
        </w:tc>
        <w:tc>
          <w:tcPr>
            <w:tcW w:w="919" w:type="dxa"/>
          </w:tcPr>
          <w:p w14:paraId="52AF89E9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6D3ED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4C4A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F088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赵轩宏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76F8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E35E8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2007年12月10日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6D109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2026年9月28日</w:t>
            </w:r>
          </w:p>
        </w:tc>
        <w:tc>
          <w:tcPr>
            <w:tcW w:w="919" w:type="dxa"/>
          </w:tcPr>
          <w:p w14:paraId="69EE123F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6A7E8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1F81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5D7C6A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杨昊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1EC264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vAlign w:val="center"/>
          </w:tcPr>
          <w:p w14:paraId="6B85E53C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2008年4月9日</w:t>
            </w:r>
          </w:p>
        </w:tc>
        <w:tc>
          <w:tcPr>
            <w:tcW w:w="2155" w:type="dxa"/>
            <w:vAlign w:val="center"/>
          </w:tcPr>
          <w:p w14:paraId="0AB80E69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日</w:t>
            </w:r>
          </w:p>
        </w:tc>
        <w:tc>
          <w:tcPr>
            <w:tcW w:w="919" w:type="dxa"/>
          </w:tcPr>
          <w:p w14:paraId="520D7CEE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/>
              </w:rPr>
            </w:pPr>
          </w:p>
        </w:tc>
      </w:tr>
      <w:tr w14:paraId="7905A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12D1D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DB83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顾欣瑜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FC7B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D1C0F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2007年8月30日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A3302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日</w:t>
            </w:r>
          </w:p>
        </w:tc>
        <w:tc>
          <w:tcPr>
            <w:tcW w:w="919" w:type="dxa"/>
          </w:tcPr>
          <w:p w14:paraId="04B3991D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68D53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6923F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A601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霍晓楠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4AD5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AC6C9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2007年11月25日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8E13E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2026年9月28日</w:t>
            </w:r>
          </w:p>
        </w:tc>
        <w:tc>
          <w:tcPr>
            <w:tcW w:w="919" w:type="dxa"/>
          </w:tcPr>
          <w:p w14:paraId="2505C14C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0DE8C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567E1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C33A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姚厚屹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5A4B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C0826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2007年10月21日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15837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2026年9月28日</w:t>
            </w:r>
          </w:p>
        </w:tc>
        <w:tc>
          <w:tcPr>
            <w:tcW w:w="919" w:type="dxa"/>
          </w:tcPr>
          <w:p w14:paraId="494241F2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56BC2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3611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7325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张倍畅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3890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BAAD3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2007年11月11日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55B16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2026年9月28日</w:t>
            </w:r>
          </w:p>
        </w:tc>
        <w:tc>
          <w:tcPr>
            <w:tcW w:w="919" w:type="dxa"/>
          </w:tcPr>
          <w:p w14:paraId="72342D56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68607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0C3CE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E173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王雅平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DD67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9C7F6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2008年3月5日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8E056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2026年9月28日</w:t>
            </w:r>
          </w:p>
        </w:tc>
        <w:tc>
          <w:tcPr>
            <w:tcW w:w="919" w:type="dxa"/>
          </w:tcPr>
          <w:p w14:paraId="1AB33762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67E5D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57251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62C2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万伊容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9CA5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5099A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2007年9月11日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E6582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2026年9月28日</w:t>
            </w:r>
          </w:p>
        </w:tc>
        <w:tc>
          <w:tcPr>
            <w:tcW w:w="919" w:type="dxa"/>
          </w:tcPr>
          <w:p w14:paraId="22992324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651E1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77DC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4309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潘炫辰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984B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67670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2008年2月1日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AABD6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2026年9年28日</w:t>
            </w:r>
          </w:p>
        </w:tc>
        <w:tc>
          <w:tcPr>
            <w:tcW w:w="919" w:type="dxa"/>
          </w:tcPr>
          <w:p w14:paraId="6E9F0209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13B91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4E53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0216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蒋子涵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DFD4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A61AF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2008年6月30日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26F10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2026年9月28日</w:t>
            </w:r>
          </w:p>
        </w:tc>
        <w:tc>
          <w:tcPr>
            <w:tcW w:w="919" w:type="dxa"/>
          </w:tcPr>
          <w:p w14:paraId="2A0B6F49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6CD6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3FF5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AB12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赵炜昊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B23D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C01C5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2008年8月20日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CC1A8">
            <w:pPr>
              <w:spacing w:line="52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2026年9月28日</w:t>
            </w:r>
          </w:p>
        </w:tc>
        <w:tc>
          <w:tcPr>
            <w:tcW w:w="919" w:type="dxa"/>
          </w:tcPr>
          <w:p w14:paraId="0CBDEA67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4F102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7104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2DB9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蔡逸轩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ECC8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A2CDE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80CFF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65B7965C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6F50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3ABB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F9F1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黎精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7DBF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EC16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8年3月14日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DDC51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70D9D1BC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622DE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6D82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D8A5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郭樟屹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0D14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A1219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8年5月13日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519A2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59851971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58D97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vAlign w:val="center"/>
          </w:tcPr>
          <w:p w14:paraId="166C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A739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曹曼婷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2311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21E23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8年8月3日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B1C4D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74D98BEA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38C66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737D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F7B6F">
            <w:pPr>
              <w:spacing w:beforeLines="0" w:afterLines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斯哲锐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03DF7">
            <w:pPr>
              <w:spacing w:beforeLines="0" w:afterLines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D0D2E">
            <w:pPr>
              <w:spacing w:beforeLines="0" w:afterLines="0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7年12月19日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BE550">
            <w:pPr>
              <w:spacing w:beforeLines="0" w:afterLines="0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5EF1642D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07E18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7E1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94D4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徐斌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60F2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405AF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8年3月1日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B38C8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259BD84D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highlight w:val="none"/>
              </w:rPr>
            </w:pPr>
          </w:p>
        </w:tc>
      </w:tr>
      <w:tr w14:paraId="23B90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546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16B6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杜靓莹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4AD1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0EED2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8年6月16日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15586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1631F647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2ED08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9B5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CFFD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李雨珍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07C1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5E1D7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8年5月24日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5BA43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1CC78F48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5CC19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126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D6E6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柳佳莹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220D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3B340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月10日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0667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72485A6B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0E286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AC8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927A68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颜弋植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12B6F1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A50AE99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8年1月3日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4471219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158E4637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74DCA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FD70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727D9B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陈思羽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ED8042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024B26D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8年4月19日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ADDBA0A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5737058C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0ABEF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FCD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CF4CD9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张绮轩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67F0FD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38F6E9F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8年6月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5日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093703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23443556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7D78B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A4E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CEEB64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邵文奥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CD438C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492385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8年2月24日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887BDCA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4A88CEF7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5151D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B541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314DF0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卢亮洁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2BD4B5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2FF1D3F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7年12月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011DAEB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58084BD3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240C7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ADB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BA2C2F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何锦皓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E1EA73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901E463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8年5月31日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8A38A06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74F2DCC5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72219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CDF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EC09F8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郑贝妮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EB3F3F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8A29443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8年4月30日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01E7FCB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1D196418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3250E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E679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720AA7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吴鑫晨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B3770E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8F2AB61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8年4月9日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0A565E8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54433B90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23326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56E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F0D3A4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曹馨予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981CCB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396C220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8年4月14日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9A209F5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0864EF06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47356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F73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C676CF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肖元昊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6CB780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6C85E9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2008年5月1日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FE27E1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</w:tcPr>
          <w:p w14:paraId="1F0CC02E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00CEB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vAlign w:val="center"/>
          </w:tcPr>
          <w:p w14:paraId="40EA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9EE889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张雅昕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EFAAEC5">
            <w:pPr>
              <w:spacing w:beforeLines="0" w:afterLines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20F921D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2008年3月11日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A650E25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  <w:vAlign w:val="center"/>
          </w:tcPr>
          <w:p w14:paraId="01DC7059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6A795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DD97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DE1386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张启轩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1F9082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6649D37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2008年1月4日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32DF758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  <w:vAlign w:val="center"/>
          </w:tcPr>
          <w:p w14:paraId="7604CF6F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63A4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D0A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44FC7F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袁梓涵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A976C3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A065A8E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2008年5月22日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126D05D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  <w:vAlign w:val="center"/>
          </w:tcPr>
          <w:p w14:paraId="1957E1ED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0E5B4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123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8701E9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程于琴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619EEC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 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4511AF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2007年10月23日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F9EBF6E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  <w:vAlign w:val="center"/>
          </w:tcPr>
          <w:p w14:paraId="0AAE93E9">
            <w:pPr>
              <w:spacing w:line="520" w:lineRule="exact"/>
              <w:jc w:val="center"/>
              <w:rPr>
                <w:rFonts w:hint="default" w:ascii="宋体" w:hAnsi="宋体" w:cs="宋体"/>
                <w:b w:val="0"/>
                <w:bCs/>
                <w:sz w:val="24"/>
                <w:highlight w:val="none"/>
                <w:lang w:val="en-US"/>
              </w:rPr>
            </w:pPr>
          </w:p>
        </w:tc>
      </w:tr>
      <w:tr w14:paraId="68993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14F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932C4F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宋乐儿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F10F9B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1CB95D2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2008年6月24日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DAACB1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  <w:vAlign w:val="center"/>
          </w:tcPr>
          <w:p w14:paraId="7DFEFDF5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09849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A0A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825CE1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张依娜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80D744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A78F1AD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2008年9月4日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B176C5E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  <w:vAlign w:val="center"/>
          </w:tcPr>
          <w:p w14:paraId="0C5365F5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29FDD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3E0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048A0E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向玉燕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FE5103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F43BC3D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2008年2月20日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9B6BEFD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2026年9月25日</w:t>
            </w:r>
          </w:p>
        </w:tc>
        <w:tc>
          <w:tcPr>
            <w:tcW w:w="919" w:type="dxa"/>
            <w:vAlign w:val="center"/>
          </w:tcPr>
          <w:p w14:paraId="1C5333DC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51479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09D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259F7B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李格朗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9B187F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47F44A0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2007年11月26日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9D98D59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  <w:vAlign w:val="center"/>
          </w:tcPr>
          <w:p w14:paraId="7B0D4A31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20F43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691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A2C416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郭芯蕊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A007F7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1418A8D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2008年2月23日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C6BF8F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  <w:vAlign w:val="center"/>
          </w:tcPr>
          <w:p w14:paraId="177CD581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6DDB0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CBF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8BB39D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陆富珍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D3259F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774A6F3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2008年5月16日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4DAFFBA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</w:tcPr>
          <w:p w14:paraId="16400007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5403F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5BF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6CE266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王嘉慧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408C31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07F0CA8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2007年9月29日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6E219A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2026年9月25日</w:t>
            </w:r>
          </w:p>
        </w:tc>
        <w:tc>
          <w:tcPr>
            <w:tcW w:w="919" w:type="dxa"/>
          </w:tcPr>
          <w:p w14:paraId="1A3B40BD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B4A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3BD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FE3C74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陈张思梦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7A4E89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9DF16A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2007年10月21日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11403D2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</w:tcPr>
          <w:p w14:paraId="71B165E2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58480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9CF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BD91CF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唐茂容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0A23CD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30A4C5E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2008年2月26日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3009EB2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2026年9月25日</w:t>
            </w:r>
          </w:p>
        </w:tc>
        <w:tc>
          <w:tcPr>
            <w:tcW w:w="919" w:type="dxa"/>
          </w:tcPr>
          <w:p w14:paraId="0A4181F7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3C357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40D2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4B813B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陈曼乐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AFD8B7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4D62E6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2008年6月20日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D113460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</w:tcPr>
          <w:p w14:paraId="6DC6CBA4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12EF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5BC8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57781C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董志轩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0028C0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DF82275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2008年1月6日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B731980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2026年9月25日</w:t>
            </w:r>
          </w:p>
        </w:tc>
        <w:tc>
          <w:tcPr>
            <w:tcW w:w="919" w:type="dxa"/>
          </w:tcPr>
          <w:p w14:paraId="618E1F76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006C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B39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E09F85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郑哲明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657F22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信息2601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C1B117B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2008年6月19日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DE0F0AF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</w:tcPr>
          <w:p w14:paraId="743F36E1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40B4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5A3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7D44A7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黄光栋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7876DE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9FABA4E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2008年6月21日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AB3C437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2026年9月24日</w:t>
            </w:r>
          </w:p>
        </w:tc>
        <w:tc>
          <w:tcPr>
            <w:tcW w:w="919" w:type="dxa"/>
          </w:tcPr>
          <w:p w14:paraId="301490CF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5BC73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F4E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EC70B3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韩小贝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4B26FA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D516E0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2008年2月12日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9FD53CB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2026年9月24日</w:t>
            </w:r>
          </w:p>
        </w:tc>
        <w:tc>
          <w:tcPr>
            <w:tcW w:w="919" w:type="dxa"/>
          </w:tcPr>
          <w:p w14:paraId="7633CBB6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358E8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D166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0BD146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舒嘉莹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033FEC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94BD5DF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2008年8月1日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2A8C062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2026年9月24日</w:t>
            </w:r>
          </w:p>
        </w:tc>
        <w:tc>
          <w:tcPr>
            <w:tcW w:w="919" w:type="dxa"/>
          </w:tcPr>
          <w:p w14:paraId="7656730A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478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A10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AB46DA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王婉丞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679036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C9A634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2008年1月17日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C863BF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2026年9月24日</w:t>
            </w:r>
          </w:p>
        </w:tc>
        <w:tc>
          <w:tcPr>
            <w:tcW w:w="919" w:type="dxa"/>
          </w:tcPr>
          <w:p w14:paraId="03C3317F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2676D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DEB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140243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魏文涵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FD5004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CB89A68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2008年3月3日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1AE0A8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2026年9月24日</w:t>
            </w:r>
          </w:p>
        </w:tc>
        <w:tc>
          <w:tcPr>
            <w:tcW w:w="919" w:type="dxa"/>
          </w:tcPr>
          <w:p w14:paraId="45A52C37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E140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45F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B21FE3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武奥然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2C4409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6E4C710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2008年8月8日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1B7DBF8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2026年9月22日</w:t>
            </w:r>
          </w:p>
        </w:tc>
        <w:tc>
          <w:tcPr>
            <w:tcW w:w="919" w:type="dxa"/>
          </w:tcPr>
          <w:p w14:paraId="3B81C0EF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2D92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22C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EB85BE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谢雨琦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9CB569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2EA660F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2008年7月27日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E2E2168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2026年9月23日</w:t>
            </w:r>
          </w:p>
        </w:tc>
        <w:tc>
          <w:tcPr>
            <w:tcW w:w="919" w:type="dxa"/>
          </w:tcPr>
          <w:p w14:paraId="432EB5EE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DA8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B6A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0B85BE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燕姝羽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A5A2E6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ED9F9F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2008年7月19日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DCA22C8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2026年9月23日</w:t>
            </w:r>
          </w:p>
        </w:tc>
        <w:tc>
          <w:tcPr>
            <w:tcW w:w="919" w:type="dxa"/>
          </w:tcPr>
          <w:p w14:paraId="61339B01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48CF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F6F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8794D6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张嘉彤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AC1B39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1E4BB2A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2007年2月26日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DDA8BA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2026年9月24日</w:t>
            </w:r>
          </w:p>
        </w:tc>
        <w:tc>
          <w:tcPr>
            <w:tcW w:w="919" w:type="dxa"/>
          </w:tcPr>
          <w:p w14:paraId="374A82C5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165E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2EC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17F404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朱可怡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965266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23A6B5A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2007年8月15日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ED77D9E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2026年9月27日</w:t>
            </w:r>
          </w:p>
        </w:tc>
        <w:tc>
          <w:tcPr>
            <w:tcW w:w="919" w:type="dxa"/>
          </w:tcPr>
          <w:p w14:paraId="43C2F7E4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403D7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90C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E56C74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刘翠婷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9E0307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物创2601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7166AF1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2008年9月14日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567E2B1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2026年9月27日</w:t>
            </w:r>
          </w:p>
        </w:tc>
        <w:tc>
          <w:tcPr>
            <w:tcW w:w="919" w:type="dxa"/>
          </w:tcPr>
          <w:p w14:paraId="3F61C14A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22C68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7654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AA52D9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周健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BE76E4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88FB58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3058A76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919" w:type="dxa"/>
          </w:tcPr>
          <w:p w14:paraId="79DE3D55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775ED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84C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764BBA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马伊梦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063AEF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AD1F60F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2008年1月27日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3A8A4F9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2026年9月25日</w:t>
            </w:r>
          </w:p>
        </w:tc>
        <w:tc>
          <w:tcPr>
            <w:tcW w:w="919" w:type="dxa"/>
          </w:tcPr>
          <w:p w14:paraId="393E049B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0F1D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95A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10600D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王杨锦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8784F2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4480C11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2008年1月24日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D80D28C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0873F21D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4E52F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365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6E5993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叶诗雨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338EF1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F0778F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2007年11月18日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87B3436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1DC07297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1CED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A4A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4E9188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刘晓睿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BEA312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2BA3AE3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2008年2月2日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9CBCC3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1C839A82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07E1E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A83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808673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刘雪妮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6078F0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E03DED8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2008年2月3日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81DD4D1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6BC4E8E2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DBDD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C07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3F70EA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丁筱蝶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A874D3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0DD2704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2007年11月10日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21A5835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42650935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04588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5EC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B40E0F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曹哲煊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89087A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50AFF2B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2008年8月2日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0FEB51E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3D439F20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F92D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0A2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537E20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王诗涵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7A314E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8245B21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2008年5月18日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C69D21A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2026年9月24日</w:t>
            </w:r>
          </w:p>
        </w:tc>
        <w:tc>
          <w:tcPr>
            <w:tcW w:w="919" w:type="dxa"/>
          </w:tcPr>
          <w:p w14:paraId="1990BD69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46CD6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0F0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0A9B98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杨龙丽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4BF987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9A007E2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2006年11月8日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1B3E421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2026年9月27日</w:t>
            </w:r>
          </w:p>
        </w:tc>
        <w:tc>
          <w:tcPr>
            <w:tcW w:w="919" w:type="dxa"/>
          </w:tcPr>
          <w:p w14:paraId="29EA7E9A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0DD13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F14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42A149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石微微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572465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94E8609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2008年3月5日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E527B5B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3D39E7F9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3920A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3C1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463019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于帅汛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400DAD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9B28822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2008年7月7日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1ED63AB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64DB9383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45617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541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C3CD6D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韦翔倩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3C582C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D5BE50B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2007年1月26日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318001E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日</w:t>
            </w:r>
          </w:p>
        </w:tc>
        <w:tc>
          <w:tcPr>
            <w:tcW w:w="919" w:type="dxa"/>
          </w:tcPr>
          <w:p w14:paraId="4CAEA1B2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1137F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4845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3E3B02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胡翌凯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6C3875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5CD61E6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2006年9月8日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56759FF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日</w:t>
            </w:r>
          </w:p>
        </w:tc>
        <w:tc>
          <w:tcPr>
            <w:tcW w:w="919" w:type="dxa"/>
          </w:tcPr>
          <w:p w14:paraId="58DCC1F1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7BD0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1AAB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048CD4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刘米心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E6773E2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920DD75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2008年8月17日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0E41D20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4A5A1824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4A788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26D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B08C57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史永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96A0AA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B516EAD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2008年2月12日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0C67EB9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48D1187A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47D2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905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B11CF6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罗光杰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48F556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A6ED97D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2007年8月21日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698E6F5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4692613B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6186D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0AE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33B2E9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杨开圣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BE10D7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33242B7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2007年12月10日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97DC123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34A96FDF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62C3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4D0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BDD092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杨佳蕊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226AAE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A91A0A7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2008年3月8日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1ABED3B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2026年9月22日</w:t>
            </w:r>
          </w:p>
        </w:tc>
        <w:tc>
          <w:tcPr>
            <w:tcW w:w="919" w:type="dxa"/>
          </w:tcPr>
          <w:p w14:paraId="2F3D54F0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6B215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934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7B4B63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唐孟俊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B881B3D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159B038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2007年12月20日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4135AFA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日</w:t>
            </w:r>
          </w:p>
        </w:tc>
        <w:tc>
          <w:tcPr>
            <w:tcW w:w="919" w:type="dxa"/>
          </w:tcPr>
          <w:p w14:paraId="6DB556DD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0D171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DD9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E9E239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金梦茹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0F3D52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2D42603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2008年7月12日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7D2EEAF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日</w:t>
            </w:r>
          </w:p>
        </w:tc>
        <w:tc>
          <w:tcPr>
            <w:tcW w:w="919" w:type="dxa"/>
          </w:tcPr>
          <w:p w14:paraId="35EBBC5D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1DFAC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251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6C46C3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龙文怡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85966B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661F127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2008年10月18日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52D1A89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2026年10月19日</w:t>
            </w:r>
          </w:p>
        </w:tc>
        <w:tc>
          <w:tcPr>
            <w:tcW w:w="919" w:type="dxa"/>
          </w:tcPr>
          <w:p w14:paraId="6983643A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D139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AA9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10D564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黄心悦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D410F26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FA6FA0A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2008年7月14日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7BE57EA">
            <w:pPr>
              <w:spacing w:beforeLines="0" w:afterLines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2026年9月23日</w:t>
            </w:r>
          </w:p>
        </w:tc>
        <w:tc>
          <w:tcPr>
            <w:tcW w:w="919" w:type="dxa"/>
          </w:tcPr>
          <w:p w14:paraId="16AD5E46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2931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85B8DC0">
            <w:pPr>
              <w:spacing w:beforeLines="0" w:afterLine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83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C37FB38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朱王菲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3939B2A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商务2601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C237F4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2008年1月27日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48E7F6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"/>
              </w:rPr>
              <w:t>2026年9月28日</w:t>
            </w:r>
          </w:p>
        </w:tc>
        <w:tc>
          <w:tcPr>
            <w:tcW w:w="919" w:type="dxa"/>
            <w:shd w:val="clear" w:color="auto" w:fill="auto"/>
            <w:vAlign w:val="top"/>
          </w:tcPr>
          <w:p w14:paraId="147B38E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1BA8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06F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6A0569A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张庭硕</w:t>
            </w:r>
          </w:p>
        </w:tc>
        <w:tc>
          <w:tcPr>
            <w:tcW w:w="1516" w:type="dxa"/>
            <w:vAlign w:val="center"/>
          </w:tcPr>
          <w:p w14:paraId="124B89A0">
            <w:pPr>
              <w:spacing w:beforeLines="0" w:afterLines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B996995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2008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月5日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F3E96AC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月2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77CA38DB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2FC48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762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F4727D0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李璧含</w:t>
            </w:r>
          </w:p>
        </w:tc>
        <w:tc>
          <w:tcPr>
            <w:tcW w:w="1516" w:type="dxa"/>
            <w:vAlign w:val="center"/>
          </w:tcPr>
          <w:p w14:paraId="02A3EB9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CA2A3BC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2008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月5日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57A91FF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月2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1F0E8374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6191D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FB7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14E6211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王乐其</w:t>
            </w:r>
          </w:p>
        </w:tc>
        <w:tc>
          <w:tcPr>
            <w:tcW w:w="1516" w:type="dxa"/>
            <w:vAlign w:val="center"/>
          </w:tcPr>
          <w:p w14:paraId="07ADEF0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7EF4E74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2008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月5日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78BEE41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月2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06B42F4C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1BE4C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B4A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1654DA7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祁智珍</w:t>
            </w:r>
          </w:p>
        </w:tc>
        <w:tc>
          <w:tcPr>
            <w:tcW w:w="1516" w:type="dxa"/>
            <w:vAlign w:val="center"/>
          </w:tcPr>
          <w:p w14:paraId="7A902C9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0DF18A5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2007年2月17日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1B7A651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月2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63CFBDF1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47C2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74F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6FC0597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李昕窈</w:t>
            </w:r>
          </w:p>
        </w:tc>
        <w:tc>
          <w:tcPr>
            <w:tcW w:w="1516" w:type="dxa"/>
            <w:vAlign w:val="center"/>
          </w:tcPr>
          <w:p w14:paraId="0735651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F89B062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2008年2月10日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7EA146A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0DF9F9E6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58455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C393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1407150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徐钰萱</w:t>
            </w:r>
          </w:p>
        </w:tc>
        <w:tc>
          <w:tcPr>
            <w:tcW w:w="1516" w:type="dxa"/>
            <w:vAlign w:val="center"/>
          </w:tcPr>
          <w:p w14:paraId="4AF64690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9293170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2008年7月23日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E0FB796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月2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613F11F8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43940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2E7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505BF7E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刘佳欣</w:t>
            </w:r>
          </w:p>
        </w:tc>
        <w:tc>
          <w:tcPr>
            <w:tcW w:w="1516" w:type="dxa"/>
            <w:vAlign w:val="center"/>
          </w:tcPr>
          <w:p w14:paraId="2E0E187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089E580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2007年10月1日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A935901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月2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1CCF8A71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2FD26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E57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DBD573D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郭艺萌</w:t>
            </w:r>
          </w:p>
        </w:tc>
        <w:tc>
          <w:tcPr>
            <w:tcW w:w="1516" w:type="dxa"/>
            <w:vAlign w:val="center"/>
          </w:tcPr>
          <w:p w14:paraId="1160114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7E613C5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2008年5月7日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8AEB6E3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月2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6B937C2E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53038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F71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E85100B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张斯棋</w:t>
            </w:r>
          </w:p>
        </w:tc>
        <w:tc>
          <w:tcPr>
            <w:tcW w:w="1516" w:type="dxa"/>
            <w:vAlign w:val="center"/>
          </w:tcPr>
          <w:p w14:paraId="714C488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4614902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2007年11月27日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C991117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月2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127702E1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3EA4D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497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268A540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韩逸宸</w:t>
            </w:r>
          </w:p>
        </w:tc>
        <w:tc>
          <w:tcPr>
            <w:tcW w:w="1516" w:type="dxa"/>
            <w:vAlign w:val="center"/>
          </w:tcPr>
          <w:p w14:paraId="5EBD74E5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84E4D91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2008年5月19日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9049287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5BCC122D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2B181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7866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42B4357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曾易涵</w:t>
            </w:r>
          </w:p>
        </w:tc>
        <w:tc>
          <w:tcPr>
            <w:tcW w:w="1516" w:type="dxa"/>
            <w:vAlign w:val="center"/>
          </w:tcPr>
          <w:p w14:paraId="0E82D99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AB46B1A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2007年9月18日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5C8829D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月2</w:t>
            </w:r>
            <w:r>
              <w:rPr>
                <w:rFonts w:hint="eastAsia" w:ascii="宋体" w:hAnsi="宋体" w:cs="宋体"/>
                <w:kern w:val="0"/>
                <w:sz w:val="24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42463589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29777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7E4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8509994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朱婉宁</w:t>
            </w:r>
          </w:p>
        </w:tc>
        <w:tc>
          <w:tcPr>
            <w:tcW w:w="1516" w:type="dxa"/>
            <w:vAlign w:val="center"/>
          </w:tcPr>
          <w:p w14:paraId="325288E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4944440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2007年12月12日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3FEA4DE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2026年9月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0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7E121284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79AFE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091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A72F109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周艺梦</w:t>
            </w:r>
          </w:p>
        </w:tc>
        <w:tc>
          <w:tcPr>
            <w:tcW w:w="1516" w:type="dxa"/>
            <w:vAlign w:val="center"/>
          </w:tcPr>
          <w:p w14:paraId="2A93636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57B745A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0"/>
                <w:highlight w:val="none"/>
              </w:rPr>
              <w:t>2008年5月23日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5BB36AE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2026年9月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0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0"/>
                <w:highlight w:val="none"/>
              </w:rPr>
              <w:t>日</w:t>
            </w:r>
          </w:p>
        </w:tc>
        <w:tc>
          <w:tcPr>
            <w:tcW w:w="919" w:type="dxa"/>
          </w:tcPr>
          <w:p w14:paraId="14D02208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7F926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B2B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DE49948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刘胤宏</w:t>
            </w:r>
          </w:p>
        </w:tc>
        <w:tc>
          <w:tcPr>
            <w:tcW w:w="1516" w:type="dxa"/>
            <w:vAlign w:val="center"/>
          </w:tcPr>
          <w:p w14:paraId="555445F0">
            <w:pPr>
              <w:spacing w:beforeLines="0" w:afterLines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9D7BAAB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2007年10月13日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C8E4E17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2026年9月24日</w:t>
            </w:r>
          </w:p>
        </w:tc>
        <w:tc>
          <w:tcPr>
            <w:tcW w:w="919" w:type="dxa"/>
          </w:tcPr>
          <w:p w14:paraId="6FD1576B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1AE31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875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B9CA793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贺培晗</w:t>
            </w:r>
          </w:p>
        </w:tc>
        <w:tc>
          <w:tcPr>
            <w:tcW w:w="1516" w:type="dxa"/>
            <w:vAlign w:val="center"/>
          </w:tcPr>
          <w:p w14:paraId="35D2F66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080C9AB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2007年11月09日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BB7E6EA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2026年9月24日</w:t>
            </w:r>
          </w:p>
        </w:tc>
        <w:tc>
          <w:tcPr>
            <w:tcW w:w="919" w:type="dxa"/>
          </w:tcPr>
          <w:p w14:paraId="67D9BBD2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14AD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263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97F1653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孟依诺</w:t>
            </w:r>
          </w:p>
        </w:tc>
        <w:tc>
          <w:tcPr>
            <w:tcW w:w="1516" w:type="dxa"/>
            <w:vAlign w:val="center"/>
          </w:tcPr>
          <w:p w14:paraId="33ACBAC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533FA80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2008年1月5日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1BE77DE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2026年9月24日</w:t>
            </w:r>
          </w:p>
        </w:tc>
        <w:tc>
          <w:tcPr>
            <w:tcW w:w="919" w:type="dxa"/>
          </w:tcPr>
          <w:p w14:paraId="022C2056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57708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A50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905B1AD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罗俊杰</w:t>
            </w:r>
          </w:p>
        </w:tc>
        <w:tc>
          <w:tcPr>
            <w:tcW w:w="1516" w:type="dxa"/>
            <w:vAlign w:val="center"/>
          </w:tcPr>
          <w:p w14:paraId="4A4719B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497B19F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2008年2月3日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CBA8AA2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日</w:t>
            </w:r>
          </w:p>
        </w:tc>
        <w:tc>
          <w:tcPr>
            <w:tcW w:w="919" w:type="dxa"/>
          </w:tcPr>
          <w:p w14:paraId="5BBE9A39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1B2E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7FD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C0BFF42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  <w:lang w:eastAsia="zh-CN"/>
              </w:rPr>
              <w:t>孔潇洁</w:t>
            </w:r>
          </w:p>
        </w:tc>
        <w:tc>
          <w:tcPr>
            <w:tcW w:w="1516" w:type="dxa"/>
            <w:vAlign w:val="center"/>
          </w:tcPr>
          <w:p w14:paraId="4D391107">
            <w:pPr>
              <w:spacing w:beforeLines="0" w:afterLine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7F10CB2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  <w:lang w:eastAsia="zh-CN"/>
              </w:rPr>
              <w:t>2007年10月9日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56E5472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  <w:lang w:eastAsia="zh-CN"/>
              </w:rPr>
              <w:t>2026年9月24日</w:t>
            </w:r>
          </w:p>
        </w:tc>
        <w:tc>
          <w:tcPr>
            <w:tcW w:w="919" w:type="dxa"/>
          </w:tcPr>
          <w:p w14:paraId="1D961610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 w:val="0"/>
                <w:sz w:val="24"/>
                <w:highlight w:val="none"/>
              </w:rPr>
            </w:pPr>
          </w:p>
        </w:tc>
      </w:tr>
      <w:tr w14:paraId="35D75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2A3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F07E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张起楷</w:t>
            </w:r>
          </w:p>
        </w:tc>
        <w:tc>
          <w:tcPr>
            <w:tcW w:w="1516" w:type="dxa"/>
            <w:vAlign w:val="center"/>
          </w:tcPr>
          <w:p w14:paraId="1C450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29516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2007年11月2日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89457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2026年9月24日</w:t>
            </w:r>
          </w:p>
        </w:tc>
        <w:tc>
          <w:tcPr>
            <w:tcW w:w="919" w:type="dxa"/>
          </w:tcPr>
          <w:p w14:paraId="1F53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714E1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34B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C47C3B5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邓月妮</w:t>
            </w:r>
          </w:p>
        </w:tc>
        <w:tc>
          <w:tcPr>
            <w:tcW w:w="1516" w:type="dxa"/>
            <w:vAlign w:val="center"/>
          </w:tcPr>
          <w:p w14:paraId="0C313D5B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F05AD1F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2007年7月26日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B7F72F6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2026年9月23日</w:t>
            </w:r>
          </w:p>
        </w:tc>
        <w:tc>
          <w:tcPr>
            <w:tcW w:w="919" w:type="dxa"/>
          </w:tcPr>
          <w:p w14:paraId="0BDD011E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6960A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E0E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73962AA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李姝萱</w:t>
            </w:r>
          </w:p>
        </w:tc>
        <w:tc>
          <w:tcPr>
            <w:tcW w:w="1516" w:type="dxa"/>
            <w:vAlign w:val="center"/>
          </w:tcPr>
          <w:p w14:paraId="12D5DBBC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1978E35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2008年7月19日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6B10E12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2026年9月24日</w:t>
            </w:r>
          </w:p>
        </w:tc>
        <w:tc>
          <w:tcPr>
            <w:tcW w:w="919" w:type="dxa"/>
          </w:tcPr>
          <w:p w14:paraId="4F089674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58C4D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D38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ECAAC4E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胡诗棋</w:t>
            </w:r>
          </w:p>
        </w:tc>
        <w:tc>
          <w:tcPr>
            <w:tcW w:w="1516" w:type="dxa"/>
            <w:vAlign w:val="center"/>
          </w:tcPr>
          <w:p w14:paraId="6AE02AF3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B9DD722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2007年10月28日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6F627DD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2026年9月23日</w:t>
            </w:r>
          </w:p>
        </w:tc>
        <w:tc>
          <w:tcPr>
            <w:tcW w:w="919" w:type="dxa"/>
          </w:tcPr>
          <w:p w14:paraId="7D511FDB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112C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E6F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B276D49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杨晶晶</w:t>
            </w:r>
          </w:p>
        </w:tc>
        <w:tc>
          <w:tcPr>
            <w:tcW w:w="1516" w:type="dxa"/>
            <w:vAlign w:val="center"/>
          </w:tcPr>
          <w:p w14:paraId="5F16A7B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E3101FD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2008年2月4日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0FE5B05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2026年9月24日</w:t>
            </w:r>
          </w:p>
        </w:tc>
        <w:tc>
          <w:tcPr>
            <w:tcW w:w="919" w:type="dxa"/>
          </w:tcPr>
          <w:p w14:paraId="48F641F8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19B7B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B738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3B1EE6D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李雨菲</w:t>
            </w:r>
          </w:p>
        </w:tc>
        <w:tc>
          <w:tcPr>
            <w:tcW w:w="1516" w:type="dxa"/>
            <w:vAlign w:val="center"/>
          </w:tcPr>
          <w:p w14:paraId="59DB4087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EFC63B0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2008年3月13日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D04DC2D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2026年9月23日</w:t>
            </w:r>
          </w:p>
        </w:tc>
        <w:tc>
          <w:tcPr>
            <w:tcW w:w="919" w:type="dxa"/>
          </w:tcPr>
          <w:p w14:paraId="36D68790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58625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9732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D095B43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周玥妤</w:t>
            </w:r>
          </w:p>
        </w:tc>
        <w:tc>
          <w:tcPr>
            <w:tcW w:w="1516" w:type="dxa"/>
            <w:vAlign w:val="center"/>
          </w:tcPr>
          <w:p w14:paraId="4E0C2ABE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DA46012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2008年1月25日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1BF0D01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日</w:t>
            </w:r>
          </w:p>
        </w:tc>
        <w:tc>
          <w:tcPr>
            <w:tcW w:w="919" w:type="dxa"/>
          </w:tcPr>
          <w:p w14:paraId="2B1C6F4D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68825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771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81F010C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彭思彤</w:t>
            </w:r>
          </w:p>
        </w:tc>
        <w:tc>
          <w:tcPr>
            <w:tcW w:w="1516" w:type="dxa"/>
            <w:vAlign w:val="center"/>
          </w:tcPr>
          <w:p w14:paraId="42FD8C79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EC91D1C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2007年10月12日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CC070FC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2026年9月22日</w:t>
            </w:r>
          </w:p>
        </w:tc>
        <w:tc>
          <w:tcPr>
            <w:tcW w:w="919" w:type="dxa"/>
          </w:tcPr>
          <w:p w14:paraId="571320A8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0F334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054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F378F45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许伟谊</w:t>
            </w:r>
          </w:p>
        </w:tc>
        <w:tc>
          <w:tcPr>
            <w:tcW w:w="1516" w:type="dxa"/>
            <w:vAlign w:val="center"/>
          </w:tcPr>
          <w:p w14:paraId="498075F4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0F9ACEC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2008年3月29日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AAF91CA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2026年9月24日</w:t>
            </w:r>
          </w:p>
        </w:tc>
        <w:tc>
          <w:tcPr>
            <w:tcW w:w="919" w:type="dxa"/>
          </w:tcPr>
          <w:p w14:paraId="666E84D0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4D23B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B1DE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05C7F2A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何娅丽</w:t>
            </w:r>
          </w:p>
        </w:tc>
        <w:tc>
          <w:tcPr>
            <w:tcW w:w="1516" w:type="dxa"/>
            <w:vAlign w:val="center"/>
          </w:tcPr>
          <w:p w14:paraId="2271A511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DCBEE28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2008年3月08日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DEB510D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2026年9月24日</w:t>
            </w:r>
          </w:p>
        </w:tc>
        <w:tc>
          <w:tcPr>
            <w:tcW w:w="919" w:type="dxa"/>
          </w:tcPr>
          <w:p w14:paraId="3C15BE88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1047D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842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8A1DD96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李斯爱</w:t>
            </w:r>
          </w:p>
        </w:tc>
        <w:tc>
          <w:tcPr>
            <w:tcW w:w="1516" w:type="dxa"/>
            <w:vAlign w:val="center"/>
          </w:tcPr>
          <w:p w14:paraId="725E055F"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商务2603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D9A032D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2008年3月7日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71CFDCC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2026年9月24日</w:t>
            </w:r>
          </w:p>
        </w:tc>
        <w:tc>
          <w:tcPr>
            <w:tcW w:w="919" w:type="dxa"/>
          </w:tcPr>
          <w:p w14:paraId="7A7DDD73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30AF7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6C4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7D6BC95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陈思睿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FCF63DE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商创2501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7A2323B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2007年3月25日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C6D3D8B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2026年9月24日</w:t>
            </w:r>
          </w:p>
        </w:tc>
        <w:tc>
          <w:tcPr>
            <w:tcW w:w="919" w:type="dxa"/>
          </w:tcPr>
          <w:p w14:paraId="72143644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3D455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ACE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BEAFD24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傅嘉涵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07A17AA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数创2501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BC7AB68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2007年5月14日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61A9DF6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2026年9月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24日</w:t>
            </w:r>
          </w:p>
        </w:tc>
        <w:tc>
          <w:tcPr>
            <w:tcW w:w="919" w:type="dxa"/>
          </w:tcPr>
          <w:p w14:paraId="6C036E89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B6AA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8DEC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0A48E47">
            <w:pPr>
              <w:tabs>
                <w:tab w:val="left" w:pos="344"/>
              </w:tabs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陈博雯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876DC8D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信息2501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FAE8E9B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2007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F65A8E2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259F2B9E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23CE1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8800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2E49BAC">
            <w:pPr>
              <w:tabs>
                <w:tab w:val="left" w:pos="427"/>
              </w:tabs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蔡杭轩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B74163F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信息2501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86F7406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2006年11月6日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9B53BB9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6691C3FA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16CC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19F8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30BE08B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林芊羽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8E87312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物创2501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7CB5DF4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2007年10月30日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B41A43B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2026年9月27日</w:t>
            </w:r>
          </w:p>
        </w:tc>
        <w:tc>
          <w:tcPr>
            <w:tcW w:w="919" w:type="dxa"/>
          </w:tcPr>
          <w:p w14:paraId="3B59FC63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64587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A44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A8261D6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李玮琦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7D35F49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物流2501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A9EE23C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2008年2月2日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0F7F198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2026年9月26日</w:t>
            </w:r>
          </w:p>
        </w:tc>
        <w:tc>
          <w:tcPr>
            <w:tcW w:w="919" w:type="dxa"/>
          </w:tcPr>
          <w:p w14:paraId="4EDC2D09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12651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EB8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AE5768F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姚嘉谊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F8DC702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商务2502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023822A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2007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14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EA708F5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2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1194EF27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16F52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563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3584D8D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郭雨函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E44C13C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商务2502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0A5764A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2007年6月23日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02184B6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2026年9月</w:t>
            </w:r>
            <w:r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3CBE9E53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1EA4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530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E4FBD26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许钰媛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5C8165F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数创2401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C6BC441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2006年1月12日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5D1D232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47599750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16566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A34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55586AB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陶佳若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11DA6D3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信息2401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DEA96B0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2005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年5月18日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F2371DD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1AE064D4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45255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2A0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5693448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夏诗韵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7D177A2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物创2401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30E6411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20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2C4CEDE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09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  <w:t>28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2D22E266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2CBD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2A6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9D3C258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徐泽嘉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A3B390B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物流2401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6F4B116">
            <w:pPr>
              <w:spacing w:line="520" w:lineRule="exact"/>
              <w:jc w:val="both"/>
              <w:rPr>
                <w:rFonts w:hint="eastAsia" w:ascii="宋体" w:hAnsi="宋体" w:eastAsia="宋体" w:cs="宋体"/>
                <w:bCs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2006年4月13日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156EA41">
            <w:pPr>
              <w:spacing w:line="520" w:lineRule="exact"/>
              <w:jc w:val="both"/>
              <w:rPr>
                <w:rFonts w:hint="eastAsia" w:ascii="宋体" w:hAnsi="宋体" w:eastAsia="宋体" w:cs="宋体"/>
                <w:bCs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2026年9月20日</w:t>
            </w:r>
          </w:p>
        </w:tc>
        <w:tc>
          <w:tcPr>
            <w:tcW w:w="919" w:type="dxa"/>
          </w:tcPr>
          <w:p w14:paraId="44911F95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73F1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F9E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CC58041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王潇婧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B54C790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物流2401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3A3B413">
            <w:pPr>
              <w:spacing w:line="520" w:lineRule="exact"/>
              <w:jc w:val="both"/>
              <w:rPr>
                <w:rFonts w:hint="eastAsia" w:ascii="宋体" w:hAnsi="宋体" w:eastAsia="宋体" w:cs="宋体"/>
                <w:bCs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2005年9月21日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7852B98">
            <w:pPr>
              <w:spacing w:line="520" w:lineRule="exact"/>
              <w:jc w:val="both"/>
              <w:rPr>
                <w:rFonts w:hint="eastAsia" w:ascii="宋体" w:hAnsi="宋体" w:eastAsia="宋体" w:cs="宋体"/>
                <w:bCs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2026年9月23日</w:t>
            </w:r>
          </w:p>
        </w:tc>
        <w:tc>
          <w:tcPr>
            <w:tcW w:w="919" w:type="dxa"/>
          </w:tcPr>
          <w:p w14:paraId="0A3E4630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5A1FE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E3A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A45E546">
            <w:pPr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张知恒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F280031">
            <w:pPr>
              <w:spacing w:line="520" w:lineRule="exact"/>
              <w:jc w:val="center"/>
              <w:rPr>
                <w:rFonts w:hint="default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商务2301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BF90DB1">
            <w:pPr>
              <w:spacing w:line="520" w:lineRule="exact"/>
              <w:jc w:val="both"/>
              <w:rPr>
                <w:rFonts w:hint="default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2005年7月22日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C79F569">
            <w:pPr>
              <w:spacing w:line="520" w:lineRule="exact"/>
              <w:jc w:val="both"/>
              <w:rPr>
                <w:rFonts w:hint="default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2026年9月25日</w:t>
            </w:r>
          </w:p>
        </w:tc>
        <w:tc>
          <w:tcPr>
            <w:tcW w:w="919" w:type="dxa"/>
          </w:tcPr>
          <w:p w14:paraId="0099F9F7">
            <w:pPr>
              <w:spacing w:line="5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33F5D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E002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ADBF604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何陈超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82C5322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5594535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1E6A43B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3AED5114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5657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757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50EBC9C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范乐乐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F558F69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B18868D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2003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B92C05E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4ACBB328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3E5ED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C3F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BCD34B2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王灿灿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0CC664E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035596E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2004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11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月16日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AF13D83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月2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420464F4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15087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A86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C97D77B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蔺凤娇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E033DC4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F16F83F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2004年2月11日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05B4C95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2026年9月28日</w:t>
            </w:r>
          </w:p>
        </w:tc>
        <w:tc>
          <w:tcPr>
            <w:tcW w:w="919" w:type="dxa"/>
          </w:tcPr>
          <w:p w14:paraId="6D38B044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689AE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E070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104DB9F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陈佳蕊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8D0B814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D27C2E0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2003年10月14日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81F0C09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2026年9月24日</w:t>
            </w:r>
          </w:p>
        </w:tc>
        <w:tc>
          <w:tcPr>
            <w:tcW w:w="919" w:type="dxa"/>
          </w:tcPr>
          <w:p w14:paraId="116E5BA7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67B0F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696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C27F630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赵英凤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3FB3457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B7ACAE5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2004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B995FED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2501BEA6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5A245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B0F2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8D90879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乔冰茹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0F1AB3E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25408BE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2004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41CAC9A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035D0ADD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599F1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190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62DAF14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蔡璇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0E33D2A6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E67D7E8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63A713F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32D0D977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481D0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104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8732A11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闫舒润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F1C88DA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A2511B1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2004年4月14日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7FBFB1D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2026年9月27日</w:t>
            </w:r>
          </w:p>
        </w:tc>
        <w:tc>
          <w:tcPr>
            <w:tcW w:w="919" w:type="dxa"/>
          </w:tcPr>
          <w:p w14:paraId="5C251662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D70F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90F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30B8A4E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方冰燕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81ED1AB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99BC203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2004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月23日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4369BD0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月27日</w:t>
            </w:r>
          </w:p>
        </w:tc>
        <w:tc>
          <w:tcPr>
            <w:tcW w:w="919" w:type="dxa"/>
          </w:tcPr>
          <w:p w14:paraId="473F192C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2C931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3BE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5ADB801">
            <w:pPr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桑潇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CC84A52">
            <w:pPr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管工2601研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C777CD6">
            <w:pPr>
              <w:spacing w:line="520" w:lineRule="exact"/>
              <w:jc w:val="both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2002年9月9日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FE119AA">
            <w:pPr>
              <w:spacing w:line="520" w:lineRule="exact"/>
              <w:jc w:val="both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2026年9月27日</w:t>
            </w:r>
          </w:p>
        </w:tc>
        <w:tc>
          <w:tcPr>
            <w:tcW w:w="919" w:type="dxa"/>
          </w:tcPr>
          <w:p w14:paraId="7CB41B8A">
            <w:pPr>
              <w:spacing w:line="5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4C13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C8B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C71AD8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陈琪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D2ACDA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物流2601研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C5B377F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2000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C16EAF9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21日</w:t>
            </w:r>
          </w:p>
        </w:tc>
        <w:tc>
          <w:tcPr>
            <w:tcW w:w="919" w:type="dxa"/>
          </w:tcPr>
          <w:p w14:paraId="2EC4D142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0702D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4163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C8B790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郭艳晴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CF41D1B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物流2601研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7DC3D7C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2005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7394167">
            <w:pPr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22日</w:t>
            </w:r>
          </w:p>
        </w:tc>
        <w:tc>
          <w:tcPr>
            <w:tcW w:w="919" w:type="dxa"/>
          </w:tcPr>
          <w:p w14:paraId="3B8D28FE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14BA9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B723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ECE808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陈俐贝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FB98AE4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物流2601研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0B98BB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2002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280602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27日</w:t>
            </w:r>
          </w:p>
        </w:tc>
        <w:tc>
          <w:tcPr>
            <w:tcW w:w="919" w:type="dxa"/>
          </w:tcPr>
          <w:p w14:paraId="1260143E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26977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5DBC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23F072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李吉瑶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D413AE4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物流2601研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937ABD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2001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CB38D5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25日</w:t>
            </w:r>
          </w:p>
        </w:tc>
        <w:tc>
          <w:tcPr>
            <w:tcW w:w="919" w:type="dxa"/>
          </w:tcPr>
          <w:p w14:paraId="0E5C55B2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389CF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6006F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13B45D7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姜静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4DEA1AD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物流2601研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3AEAEA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2001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9B7111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23日</w:t>
            </w:r>
          </w:p>
        </w:tc>
        <w:tc>
          <w:tcPr>
            <w:tcW w:w="919" w:type="dxa"/>
          </w:tcPr>
          <w:p w14:paraId="098690B2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3634C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47C4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6FF877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李立豪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DEA90E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物流2601研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476F73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2002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05582C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30日</w:t>
            </w:r>
          </w:p>
        </w:tc>
        <w:tc>
          <w:tcPr>
            <w:tcW w:w="919" w:type="dxa"/>
          </w:tcPr>
          <w:p w14:paraId="26092452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2A918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3AC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56DC6E4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刘名捷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67484F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物流2601研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308EF8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2001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DF6C2C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13日</w:t>
            </w:r>
          </w:p>
        </w:tc>
        <w:tc>
          <w:tcPr>
            <w:tcW w:w="919" w:type="dxa"/>
          </w:tcPr>
          <w:p w14:paraId="5399D572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5DEA0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E6E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CFA030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罗青隆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C3F2B2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物流2601研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BE1655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25B5C1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28日</w:t>
            </w:r>
          </w:p>
        </w:tc>
        <w:tc>
          <w:tcPr>
            <w:tcW w:w="919" w:type="dxa"/>
          </w:tcPr>
          <w:p w14:paraId="4AD69526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1CC5B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DC0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CF2A76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刘英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1C8161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物流2601研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EB0075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2003年4月10日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C267A4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28日</w:t>
            </w:r>
          </w:p>
        </w:tc>
        <w:tc>
          <w:tcPr>
            <w:tcW w:w="919" w:type="dxa"/>
          </w:tcPr>
          <w:p w14:paraId="01AF025F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0312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318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C021E8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丁许豪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26AB6F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物流2601研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487155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2004年1月21日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3B0835A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outlineLvl w:val="1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25日</w:t>
            </w:r>
          </w:p>
        </w:tc>
        <w:tc>
          <w:tcPr>
            <w:tcW w:w="919" w:type="dxa"/>
          </w:tcPr>
          <w:p w14:paraId="293A4E90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1AB08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3838E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AB402FF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张姿俏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25099677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物流2602研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B59602A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2004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月17日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2389CB5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月22日</w:t>
            </w:r>
          </w:p>
        </w:tc>
        <w:tc>
          <w:tcPr>
            <w:tcW w:w="919" w:type="dxa"/>
          </w:tcPr>
          <w:p w14:paraId="1F164DAE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201FA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A81F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B7347CF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杨乐钿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8E4CF04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物流2602研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2F3BC28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2004年2月7日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AC94F78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2026年9月22日</w:t>
            </w:r>
          </w:p>
        </w:tc>
        <w:tc>
          <w:tcPr>
            <w:tcW w:w="919" w:type="dxa"/>
          </w:tcPr>
          <w:p w14:paraId="09F1D6BC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36110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0C0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256B3DB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张冰伟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377A5D30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物流2602研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12DAE88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2003年3月6日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9ADDBA0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2026年9月2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578D4A26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368DF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C00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8C4245E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张嘉怡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75931BC8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物流2602研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EDF0C35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2004年4月24日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150A362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2026年9月2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282BDC9D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778C0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0DDC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AA49A25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郑恺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F761C67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物流2602研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8457678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2003年11月19日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5D774D8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2026年9月2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919" w:type="dxa"/>
          </w:tcPr>
          <w:p w14:paraId="7EF988DB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463A9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1E5C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45CCB21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孙励群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7A49179">
            <w:pPr>
              <w:adjustRightInd w:val="0"/>
              <w:snapToGrid w:val="0"/>
              <w:spacing w:line="440" w:lineRule="exact"/>
              <w:jc w:val="center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物流2602研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369EC5B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2003年6月6日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EAC50C6">
            <w:pPr>
              <w:adjustRightInd w:val="0"/>
              <w:snapToGrid w:val="0"/>
              <w:spacing w:line="440" w:lineRule="exact"/>
              <w:jc w:val="both"/>
              <w:outlineLvl w:val="1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2026年9月24日</w:t>
            </w:r>
          </w:p>
        </w:tc>
        <w:tc>
          <w:tcPr>
            <w:tcW w:w="919" w:type="dxa"/>
          </w:tcPr>
          <w:p w14:paraId="27804D10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  <w:tr w14:paraId="626EB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22C7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543F149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赵志豪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6DE562A5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物流2502研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F9734A6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2001年8月17日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71CCAD40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月20日</w:t>
            </w:r>
          </w:p>
        </w:tc>
        <w:tc>
          <w:tcPr>
            <w:tcW w:w="919" w:type="dxa"/>
          </w:tcPr>
          <w:p w14:paraId="3230654A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67A5F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80E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4FF90BD">
            <w:pPr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张艺腾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1E35A1C">
            <w:pPr>
              <w:spacing w:line="520" w:lineRule="exact"/>
              <w:jc w:val="center"/>
              <w:rPr>
                <w:rFonts w:hint="default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物流2502研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EAD470E">
            <w:pPr>
              <w:spacing w:line="520" w:lineRule="exact"/>
              <w:jc w:val="both"/>
              <w:rPr>
                <w:rFonts w:hint="eastAsia" w:ascii="宋体" w:hAnsi="宋体" w:eastAsia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2001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4FFA4E9">
            <w:pPr>
              <w:spacing w:line="520" w:lineRule="exact"/>
              <w:jc w:val="both"/>
              <w:rPr>
                <w:rFonts w:hint="default" w:ascii="宋体" w:hAnsi="宋体" w:eastAsia="宋体" w:cs="宋体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  <w:lang w:val="en-US" w:eastAsia="zh-CN"/>
              </w:rPr>
              <w:t>2026年9月27日</w:t>
            </w:r>
          </w:p>
        </w:tc>
        <w:tc>
          <w:tcPr>
            <w:tcW w:w="919" w:type="dxa"/>
          </w:tcPr>
          <w:p w14:paraId="5BCD17C6">
            <w:pPr>
              <w:spacing w:line="520" w:lineRule="exact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78CE3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12" w:type="dxa"/>
            <w:shd w:val="clear" w:color="auto" w:fill="auto"/>
            <w:vAlign w:val="center"/>
          </w:tcPr>
          <w:p w14:paraId="7460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156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78CB725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杜浩俊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5DDF1288">
            <w:pPr>
              <w:spacing w:line="5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管工2401研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18A4A2A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2001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月12日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6E2253C4">
            <w:pPr>
              <w:spacing w:line="520" w:lineRule="exact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2026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Cs/>
                <w:sz w:val="24"/>
                <w:highlight w:val="none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月26日</w:t>
            </w:r>
          </w:p>
        </w:tc>
        <w:tc>
          <w:tcPr>
            <w:tcW w:w="919" w:type="dxa"/>
          </w:tcPr>
          <w:p w14:paraId="7D008FC8">
            <w:pPr>
              <w:spacing w:line="520" w:lineRule="exact"/>
              <w:jc w:val="center"/>
              <w:rPr>
                <w:rFonts w:hint="eastAsia" w:ascii="宋体" w:hAnsi="宋体" w:cs="宋体"/>
                <w:b w:val="0"/>
                <w:bCs/>
                <w:sz w:val="24"/>
                <w:highlight w:val="none"/>
              </w:rPr>
            </w:pPr>
          </w:p>
        </w:tc>
      </w:tr>
    </w:tbl>
    <w:p w14:paraId="7B91DB60">
      <w:pPr>
        <w:spacing w:line="360" w:lineRule="auto"/>
        <w:ind w:firstLine="437"/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137388C7">
      <w:pPr>
        <w:spacing w:line="360" w:lineRule="auto"/>
        <w:ind w:firstLine="437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中共浙江工商大学管理工程与电子商务学院（跨境电商学院）委员会</w:t>
      </w:r>
    </w:p>
    <w:p w14:paraId="4BB574EB">
      <w:pPr>
        <w:spacing w:line="480" w:lineRule="exact"/>
        <w:ind w:firstLine="5600" w:firstLineChars="2000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</w:p>
    <w:sectPr>
      <w:pgSz w:w="11906" w:h="16838"/>
      <w:pgMar w:top="1440" w:right="1588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Times New Roman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serif">
    <w:altName w:val="思源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PingFang SC">
    <w:altName w:val="思源黑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mZDJlMWNhYTVhYzBjYjI5ZTEzNDVjNjUwM2ZlMTgifQ=="/>
  </w:docVars>
  <w:rsids>
    <w:rsidRoot w:val="00172A27"/>
    <w:rsid w:val="0001351D"/>
    <w:rsid w:val="00025F0A"/>
    <w:rsid w:val="000311EF"/>
    <w:rsid w:val="00035D86"/>
    <w:rsid w:val="00050D30"/>
    <w:rsid w:val="000611AC"/>
    <w:rsid w:val="000700C4"/>
    <w:rsid w:val="000709EA"/>
    <w:rsid w:val="0007173E"/>
    <w:rsid w:val="000733DB"/>
    <w:rsid w:val="00085BB6"/>
    <w:rsid w:val="000870D5"/>
    <w:rsid w:val="0009739B"/>
    <w:rsid w:val="000C4FAC"/>
    <w:rsid w:val="000E5B02"/>
    <w:rsid w:val="00115D51"/>
    <w:rsid w:val="00131B91"/>
    <w:rsid w:val="00146D06"/>
    <w:rsid w:val="00172A27"/>
    <w:rsid w:val="001C3613"/>
    <w:rsid w:val="001D59F4"/>
    <w:rsid w:val="001E2FAB"/>
    <w:rsid w:val="00210E82"/>
    <w:rsid w:val="00217BAA"/>
    <w:rsid w:val="00230AB9"/>
    <w:rsid w:val="00232F0A"/>
    <w:rsid w:val="00234E94"/>
    <w:rsid w:val="0024453E"/>
    <w:rsid w:val="002454FD"/>
    <w:rsid w:val="0024589B"/>
    <w:rsid w:val="00255E12"/>
    <w:rsid w:val="0026303D"/>
    <w:rsid w:val="0029212D"/>
    <w:rsid w:val="002A53D0"/>
    <w:rsid w:val="002B649E"/>
    <w:rsid w:val="002C151E"/>
    <w:rsid w:val="002C7AB0"/>
    <w:rsid w:val="002D2D5E"/>
    <w:rsid w:val="00302C7F"/>
    <w:rsid w:val="003451C5"/>
    <w:rsid w:val="00346754"/>
    <w:rsid w:val="0034691D"/>
    <w:rsid w:val="003504C7"/>
    <w:rsid w:val="00363174"/>
    <w:rsid w:val="00380349"/>
    <w:rsid w:val="003B187B"/>
    <w:rsid w:val="003C6A74"/>
    <w:rsid w:val="003D6C63"/>
    <w:rsid w:val="003E6C76"/>
    <w:rsid w:val="003F03C0"/>
    <w:rsid w:val="003F7D86"/>
    <w:rsid w:val="00400156"/>
    <w:rsid w:val="00400DF3"/>
    <w:rsid w:val="00410241"/>
    <w:rsid w:val="00436E52"/>
    <w:rsid w:val="0044451F"/>
    <w:rsid w:val="0044498A"/>
    <w:rsid w:val="00446761"/>
    <w:rsid w:val="00454D96"/>
    <w:rsid w:val="0045508A"/>
    <w:rsid w:val="00477EDA"/>
    <w:rsid w:val="00481C00"/>
    <w:rsid w:val="00486958"/>
    <w:rsid w:val="004930FE"/>
    <w:rsid w:val="004A0382"/>
    <w:rsid w:val="004C6EBD"/>
    <w:rsid w:val="004D1D84"/>
    <w:rsid w:val="0050564F"/>
    <w:rsid w:val="005109A8"/>
    <w:rsid w:val="00540087"/>
    <w:rsid w:val="0054348F"/>
    <w:rsid w:val="00560C7A"/>
    <w:rsid w:val="0056473F"/>
    <w:rsid w:val="005A240F"/>
    <w:rsid w:val="005A5B4D"/>
    <w:rsid w:val="005A5D7E"/>
    <w:rsid w:val="005C792D"/>
    <w:rsid w:val="005D4883"/>
    <w:rsid w:val="00600E59"/>
    <w:rsid w:val="00600FCA"/>
    <w:rsid w:val="006232C9"/>
    <w:rsid w:val="00630AF6"/>
    <w:rsid w:val="00631EFA"/>
    <w:rsid w:val="0063397E"/>
    <w:rsid w:val="00634238"/>
    <w:rsid w:val="00634CD3"/>
    <w:rsid w:val="00645783"/>
    <w:rsid w:val="006551D6"/>
    <w:rsid w:val="00682527"/>
    <w:rsid w:val="00683286"/>
    <w:rsid w:val="006928BE"/>
    <w:rsid w:val="0069353F"/>
    <w:rsid w:val="00693BC9"/>
    <w:rsid w:val="006972BE"/>
    <w:rsid w:val="006A5858"/>
    <w:rsid w:val="006E01E5"/>
    <w:rsid w:val="006E0DC8"/>
    <w:rsid w:val="006E5F93"/>
    <w:rsid w:val="00701AFF"/>
    <w:rsid w:val="007034E6"/>
    <w:rsid w:val="00712FB5"/>
    <w:rsid w:val="007226C7"/>
    <w:rsid w:val="0073046F"/>
    <w:rsid w:val="00745EBC"/>
    <w:rsid w:val="00774EC2"/>
    <w:rsid w:val="00777A8C"/>
    <w:rsid w:val="00783218"/>
    <w:rsid w:val="00783C91"/>
    <w:rsid w:val="00796F32"/>
    <w:rsid w:val="00797637"/>
    <w:rsid w:val="00797BC6"/>
    <w:rsid w:val="007B15C8"/>
    <w:rsid w:val="007B3C6C"/>
    <w:rsid w:val="007D171D"/>
    <w:rsid w:val="007D1D47"/>
    <w:rsid w:val="007D2D5A"/>
    <w:rsid w:val="007D5204"/>
    <w:rsid w:val="007E377F"/>
    <w:rsid w:val="007E3EE9"/>
    <w:rsid w:val="007F35F0"/>
    <w:rsid w:val="00802BE7"/>
    <w:rsid w:val="00814E58"/>
    <w:rsid w:val="008226F6"/>
    <w:rsid w:val="00836E57"/>
    <w:rsid w:val="00843FC5"/>
    <w:rsid w:val="00874078"/>
    <w:rsid w:val="008847D5"/>
    <w:rsid w:val="008E2E0D"/>
    <w:rsid w:val="008E3B9E"/>
    <w:rsid w:val="008E633B"/>
    <w:rsid w:val="008F6DBF"/>
    <w:rsid w:val="00906125"/>
    <w:rsid w:val="0092184A"/>
    <w:rsid w:val="00935136"/>
    <w:rsid w:val="00946F1B"/>
    <w:rsid w:val="00950E45"/>
    <w:rsid w:val="00963B51"/>
    <w:rsid w:val="00966F6C"/>
    <w:rsid w:val="009741AB"/>
    <w:rsid w:val="009743A8"/>
    <w:rsid w:val="009A310A"/>
    <w:rsid w:val="009D7A5A"/>
    <w:rsid w:val="009E1AA8"/>
    <w:rsid w:val="009F2322"/>
    <w:rsid w:val="009F43F2"/>
    <w:rsid w:val="00A02819"/>
    <w:rsid w:val="00A11AA1"/>
    <w:rsid w:val="00A14CAF"/>
    <w:rsid w:val="00A1652B"/>
    <w:rsid w:val="00A22DDF"/>
    <w:rsid w:val="00A2357F"/>
    <w:rsid w:val="00A27A4F"/>
    <w:rsid w:val="00A27C8E"/>
    <w:rsid w:val="00A30184"/>
    <w:rsid w:val="00A44774"/>
    <w:rsid w:val="00A451B3"/>
    <w:rsid w:val="00A50A47"/>
    <w:rsid w:val="00A56E19"/>
    <w:rsid w:val="00A729D9"/>
    <w:rsid w:val="00A74614"/>
    <w:rsid w:val="00A86C6D"/>
    <w:rsid w:val="00AA5264"/>
    <w:rsid w:val="00AA7FFA"/>
    <w:rsid w:val="00AB5459"/>
    <w:rsid w:val="00AD13B5"/>
    <w:rsid w:val="00AD141F"/>
    <w:rsid w:val="00AD7F21"/>
    <w:rsid w:val="00AF3418"/>
    <w:rsid w:val="00AF4679"/>
    <w:rsid w:val="00B06256"/>
    <w:rsid w:val="00B5296F"/>
    <w:rsid w:val="00B7023C"/>
    <w:rsid w:val="00B7439F"/>
    <w:rsid w:val="00BA2133"/>
    <w:rsid w:val="00BA274D"/>
    <w:rsid w:val="00BC3DF7"/>
    <w:rsid w:val="00BC7EA8"/>
    <w:rsid w:val="00BD0C8A"/>
    <w:rsid w:val="00BD4DBC"/>
    <w:rsid w:val="00BD5017"/>
    <w:rsid w:val="00BE3F36"/>
    <w:rsid w:val="00BE562A"/>
    <w:rsid w:val="00C107CD"/>
    <w:rsid w:val="00C115C2"/>
    <w:rsid w:val="00C369A4"/>
    <w:rsid w:val="00C53F7C"/>
    <w:rsid w:val="00C703AD"/>
    <w:rsid w:val="00C805A8"/>
    <w:rsid w:val="00C8073C"/>
    <w:rsid w:val="00C8136A"/>
    <w:rsid w:val="00C92099"/>
    <w:rsid w:val="00CA6765"/>
    <w:rsid w:val="00CB3EF3"/>
    <w:rsid w:val="00CC1923"/>
    <w:rsid w:val="00CF08B5"/>
    <w:rsid w:val="00D01278"/>
    <w:rsid w:val="00D13714"/>
    <w:rsid w:val="00D13FC8"/>
    <w:rsid w:val="00D16ABE"/>
    <w:rsid w:val="00D23F33"/>
    <w:rsid w:val="00D30774"/>
    <w:rsid w:val="00D310C5"/>
    <w:rsid w:val="00D32BE7"/>
    <w:rsid w:val="00D4192C"/>
    <w:rsid w:val="00D453E2"/>
    <w:rsid w:val="00D519F2"/>
    <w:rsid w:val="00D64F0A"/>
    <w:rsid w:val="00D66E90"/>
    <w:rsid w:val="00D72B11"/>
    <w:rsid w:val="00DA44E0"/>
    <w:rsid w:val="00DA69E8"/>
    <w:rsid w:val="00DE0DFD"/>
    <w:rsid w:val="00DF465B"/>
    <w:rsid w:val="00E07657"/>
    <w:rsid w:val="00E515D5"/>
    <w:rsid w:val="00E5333E"/>
    <w:rsid w:val="00E72738"/>
    <w:rsid w:val="00EA69DA"/>
    <w:rsid w:val="00EC49AF"/>
    <w:rsid w:val="00EC5A6C"/>
    <w:rsid w:val="00F10E82"/>
    <w:rsid w:val="00F30ABE"/>
    <w:rsid w:val="00F4002B"/>
    <w:rsid w:val="00F47371"/>
    <w:rsid w:val="00F63EF1"/>
    <w:rsid w:val="00F95790"/>
    <w:rsid w:val="00FA1540"/>
    <w:rsid w:val="00FA296B"/>
    <w:rsid w:val="00FA5B58"/>
    <w:rsid w:val="00FB0D4D"/>
    <w:rsid w:val="00FC75FA"/>
    <w:rsid w:val="00FE4A95"/>
    <w:rsid w:val="00FF2678"/>
    <w:rsid w:val="01C901A1"/>
    <w:rsid w:val="091D0DD3"/>
    <w:rsid w:val="0D096F77"/>
    <w:rsid w:val="15E05662"/>
    <w:rsid w:val="21725707"/>
    <w:rsid w:val="21983DF2"/>
    <w:rsid w:val="22521696"/>
    <w:rsid w:val="260E58B5"/>
    <w:rsid w:val="31C61931"/>
    <w:rsid w:val="37EF3567"/>
    <w:rsid w:val="3C9F5BE1"/>
    <w:rsid w:val="3D8FA616"/>
    <w:rsid w:val="3F0FBCC0"/>
    <w:rsid w:val="3FA07A8C"/>
    <w:rsid w:val="3FC75019"/>
    <w:rsid w:val="43C03E7C"/>
    <w:rsid w:val="44240C8C"/>
    <w:rsid w:val="499E6DEB"/>
    <w:rsid w:val="4B3B68BB"/>
    <w:rsid w:val="4F4E3061"/>
    <w:rsid w:val="57FD265B"/>
    <w:rsid w:val="5922630F"/>
    <w:rsid w:val="59A0088E"/>
    <w:rsid w:val="5A5A2F30"/>
    <w:rsid w:val="5B3901F5"/>
    <w:rsid w:val="5F2E7B10"/>
    <w:rsid w:val="61113EEE"/>
    <w:rsid w:val="62367CC6"/>
    <w:rsid w:val="62DF26A5"/>
    <w:rsid w:val="677FF8E4"/>
    <w:rsid w:val="679417A4"/>
    <w:rsid w:val="6A535578"/>
    <w:rsid w:val="6BFB136D"/>
    <w:rsid w:val="6C5C6966"/>
    <w:rsid w:val="6D67188D"/>
    <w:rsid w:val="76A90317"/>
    <w:rsid w:val="77336A9A"/>
    <w:rsid w:val="79506C33"/>
    <w:rsid w:val="7AE6427F"/>
    <w:rsid w:val="7B322FA3"/>
    <w:rsid w:val="7DA67CB0"/>
    <w:rsid w:val="7DD46211"/>
    <w:rsid w:val="7FCDAEB3"/>
    <w:rsid w:val="7FCE9576"/>
    <w:rsid w:val="9FDEB806"/>
    <w:rsid w:val="B7DD7301"/>
    <w:rsid w:val="BACFFEB7"/>
    <w:rsid w:val="BB7566FE"/>
    <w:rsid w:val="BEEBED92"/>
    <w:rsid w:val="DE51FBB7"/>
    <w:rsid w:val="DF7BA183"/>
    <w:rsid w:val="E43FBE74"/>
    <w:rsid w:val="F7EF7FE5"/>
    <w:rsid w:val="FAFBC953"/>
    <w:rsid w:val="FB7D1C2C"/>
    <w:rsid w:val="FDDF042A"/>
    <w:rsid w:val="FEAD3283"/>
    <w:rsid w:val="FEDB7B5C"/>
    <w:rsid w:val="FF0E24F2"/>
    <w:rsid w:val="FF3FFA0B"/>
    <w:rsid w:val="FF4FB8F7"/>
    <w:rsid w:val="FFEF4E71"/>
    <w:rsid w:val="FFFD9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02"/>
      <w:ind w:left="112"/>
    </w:pPr>
    <w:rPr>
      <w:sz w:val="28"/>
      <w:szCs w:val="28"/>
    </w:rPr>
  </w:style>
  <w:style w:type="paragraph" w:styleId="3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4">
    <w:name w:val="Body Text Indent"/>
    <w:basedOn w:val="1"/>
    <w:qFormat/>
    <w:uiPriority w:val="0"/>
    <w:pPr>
      <w:ind w:firstLine="560" w:firstLineChars="200"/>
    </w:pPr>
    <w:rPr>
      <w:sz w:val="28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ody Text Indent 2"/>
    <w:basedOn w:val="1"/>
    <w:qFormat/>
    <w:uiPriority w:val="0"/>
    <w:pPr>
      <w:spacing w:line="580" w:lineRule="atLeast"/>
      <w:ind w:firstLine="570"/>
    </w:pPr>
    <w:rPr>
      <w:rFonts w:eastAsia="仿宋_GB2312"/>
      <w:sz w:val="32"/>
      <w:szCs w:val="28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semiHidden/>
    <w:qFormat/>
    <w:uiPriority w:val="0"/>
    <w:pPr>
      <w:tabs>
        <w:tab w:val="right" w:leader="dot" w:pos="8720"/>
      </w:tabs>
      <w:jc w:val="center"/>
    </w:p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toc 2"/>
    <w:basedOn w:val="1"/>
    <w:next w:val="1"/>
    <w:semiHidden/>
    <w:qFormat/>
    <w:uiPriority w:val="0"/>
    <w:pPr>
      <w:ind w:left="420" w:leftChars="200"/>
    </w:pPr>
  </w:style>
  <w:style w:type="paragraph" w:styleId="1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hAnsi="Arial Unicode MS" w:eastAsia="Arial Unicode MS" w:cs="Arial Unicode MS"/>
      <w:kern w:val="0"/>
      <w:sz w:val="20"/>
      <w:szCs w:val="20"/>
    </w:rPr>
  </w:style>
  <w:style w:type="paragraph" w:styleId="14">
    <w:name w:val="Normal (Web)"/>
    <w:basedOn w:val="1"/>
    <w:qFormat/>
    <w:uiPriority w:val="0"/>
    <w:pPr>
      <w:widowControl/>
      <w:spacing w:before="100" w:beforeAutospacing="1" w:after="100" w:afterAutospacing="1" w:line="312" w:lineRule="auto"/>
      <w:jc w:val="left"/>
    </w:pPr>
    <w:rPr>
      <w:rFonts w:ascii="Arial Unicode MS" w:hAnsi="Arial Unicode MS" w:eastAsia="Arial Unicode MS" w:cs="Arial Unicode MS"/>
      <w:kern w:val="0"/>
      <w:sz w:val="18"/>
      <w:szCs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0"/>
    <w:rPr>
      <w:b/>
      <w:bCs/>
    </w:rPr>
  </w:style>
  <w:style w:type="character" w:styleId="19">
    <w:name w:val="page number"/>
    <w:qFormat/>
    <w:uiPriority w:val="0"/>
  </w:style>
  <w:style w:type="character" w:styleId="20">
    <w:name w:val="Hyperlink"/>
    <w:qFormat/>
    <w:uiPriority w:val="0"/>
    <w:rPr>
      <w:color w:val="0000FF"/>
      <w:u w:val="single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Times New Roman" w:eastAsia="方正小标宋简体" w:cs="方正小标宋简体"/>
      <w:color w:val="000000"/>
      <w:sz w:val="24"/>
      <w:szCs w:val="24"/>
      <w:lang w:val="en-US" w:eastAsia="zh-CN" w:bidi="ar-SA"/>
    </w:rPr>
  </w:style>
  <w:style w:type="paragraph" w:customStyle="1" w:styleId="22">
    <w:name w:val="标题1"/>
    <w:basedOn w:val="1"/>
    <w:next w:val="1"/>
    <w:qFormat/>
    <w:uiPriority w:val="0"/>
    <w:pPr>
      <w:tabs>
        <w:tab w:val="left" w:pos="9193"/>
        <w:tab w:val="left" w:pos="9827"/>
      </w:tabs>
      <w:overflowPunct w:val="0"/>
      <w:autoSpaceDE w:val="0"/>
      <w:autoSpaceDN w:val="0"/>
      <w:snapToGrid w:val="0"/>
      <w:spacing w:line="760" w:lineRule="atLeast"/>
      <w:jc w:val="center"/>
    </w:pPr>
    <w:rPr>
      <w:rFonts w:ascii="方正小标宋_GBK" w:hAnsi="Times" w:eastAsia="方正小标宋_GBK"/>
      <w:sz w:val="44"/>
      <w:szCs w:val="34"/>
    </w:rPr>
  </w:style>
  <w:style w:type="paragraph" w:customStyle="1" w:styleId="23">
    <w:name w:val="列表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24">
    <w:name w:val="font11"/>
    <w:qFormat/>
    <w:uiPriority w:val="0"/>
    <w:rPr>
      <w:rFonts w:hint="default" w:ascii="serif" w:hAnsi="serif" w:eastAsia="serif" w:cs="serif"/>
      <w:color w:val="000000"/>
      <w:sz w:val="20"/>
      <w:szCs w:val="20"/>
      <w:u w:val="none"/>
    </w:rPr>
  </w:style>
  <w:style w:type="character" w:customStyle="1" w:styleId="25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6">
    <w:name w:val="Table Text"/>
    <w:basedOn w:val="1"/>
    <w:semiHidden/>
    <w:qFormat/>
    <w:uiPriority w:val="0"/>
    <w:rPr>
      <w:rFonts w:ascii="PingFang SC" w:hAnsi="PingFang SC" w:eastAsia="PingFang SC" w:cs="PingFang SC"/>
      <w:sz w:val="24"/>
      <w:szCs w:val="24"/>
      <w:lang w:val="en-US" w:eastAsia="en-US" w:bidi="ar-SA"/>
    </w:r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浙江工商大学</Company>
  <Pages>8</Pages>
  <Words>634</Words>
  <Characters>762</Characters>
  <Lines>381</Lines>
  <Paragraphs>199</Paragraphs>
  <TotalTime>0</TotalTime>
  <ScaleCrop>false</ScaleCrop>
  <LinksUpToDate>false</LinksUpToDate>
  <CharactersWithSpaces>1197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2026-04-13T20:56:00Z</dcterms:created>
  <dc:creator>zzb</dc:creator>
  <cp:lastModifiedBy>郭源昊</cp:lastModifiedBy>
  <cp:lastPrinted>2015-01-13T10:02:00Z</cp:lastPrinted>
  <dcterms:modified xsi:type="dcterms:W3CDTF">2026-10-13T09:01:01Z</dcterms:modified>
  <dc:title>《中国共产党普通高等学校基层组织工作条例》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ACED3326DF9EAF8B113DD7695C4C3669_43</vt:lpwstr>
  </property>
  <property fmtid="{D5CDD505-2E9C-101B-9397-08002B2CF9AE}" pid="4" name="KSOTemplateDocerSaveRecord">
    <vt:lpwstr>eyJoZGlkIjoiYWVmZDJlMWNhYTVhYzBjYjI5ZTEzNDVjNjUwM2ZlMTgiLCJ1c2VySWQiOiI0NjA0NjUzMTcifQ==</vt:lpwstr>
  </property>
</Properties>
</file>